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94" w:rsidRPr="00821F94" w:rsidRDefault="00821F94" w:rsidP="00821F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Полезные ссылки для учащихся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InternetUrok.ru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Учителя вызывали?  </w:t>
      </w:r>
      <w:hyperlink r:id="rId4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http://interneturok.ru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Всероссийские эвристические олимпиады </w:t>
      </w:r>
      <w:hyperlink r:id="rId5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http://www.eidos.ru/olymp/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;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Всероссийская олимпиада школьников </w:t>
      </w:r>
      <w:hyperlink r:id="rId6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http://www.rusolymp.ru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; 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Олимпиадная информатика </w:t>
      </w:r>
      <w:hyperlink r:id="rId7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http://www.olympiads.ru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;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Естественнонаучный образовательный портал  </w:t>
      </w:r>
      <w:hyperlink r:id="rId8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http://www.en.edu.ru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;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«Дополнительное образование детей </w:t>
      </w:r>
      <w:hyperlink r:id="rId9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http://www.vidod.edu.ru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;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Мегаэнциклопедия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 xml:space="preserve"> портала «Кирилл и </w:t>
      </w: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Мефодий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</w:t>
      </w:r>
      <w:hyperlink r:id="rId10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http://www.megabook.ru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;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МультиЛекс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 xml:space="preserve"> </w:t>
      </w: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Online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 xml:space="preserve">: электронные словари </w:t>
      </w: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онлайн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</w:t>
      </w:r>
      <w:r w:rsidRPr="00821F94">
        <w:rPr>
          <w:rFonts w:ascii="Times New Roman" w:eastAsia="Times New Roman" w:hAnsi="Times New Roman" w:cs="Times New Roman"/>
          <w:color w:val="0000FF"/>
          <w:sz w:val="20"/>
          <w:lang w:eastAsia="ru-RU"/>
        </w:rPr>
        <w:t>http://online.multilex.ru; 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 xml:space="preserve">Виртуальная школа Кирилла и </w:t>
      </w: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Мефодия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</w:t>
      </w:r>
      <w:hyperlink r:id="rId11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http://vschool.km.ru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; 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 xml:space="preserve">Все вузы России: справочник для </w:t>
      </w:r>
      <w:proofErr w:type="gram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поступающих</w:t>
      </w:r>
      <w:proofErr w:type="gram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</w:t>
      </w:r>
      <w:hyperlink r:id="rId12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http://abitur.nica.ru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;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 xml:space="preserve">Все для </w:t>
      </w:r>
      <w:proofErr w:type="gram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поступающих</w:t>
      </w:r>
      <w:proofErr w:type="gram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</w:t>
      </w:r>
      <w:r w:rsidRPr="00821F94">
        <w:rPr>
          <w:rFonts w:ascii="Times New Roman" w:eastAsia="Times New Roman" w:hAnsi="Times New Roman" w:cs="Times New Roman"/>
          <w:color w:val="0000FF"/>
          <w:sz w:val="20"/>
          <w:lang w:eastAsia="ru-RU"/>
        </w:rPr>
        <w:t xml:space="preserve">http://www.edunews.ru; </w:t>
      </w:r>
      <w:proofErr w:type="spellStart"/>
      <w:r w:rsidRPr="00821F94">
        <w:rPr>
          <w:rFonts w:ascii="Times New Roman" w:eastAsia="Times New Roman" w:hAnsi="Times New Roman" w:cs="Times New Roman"/>
          <w:color w:val="0000FF"/>
          <w:sz w:val="20"/>
          <w:lang w:eastAsia="ru-RU"/>
        </w:rPr>
        <w:t>ABC-online</w:t>
      </w:r>
      <w:proofErr w:type="spellEnd"/>
      <w:r w:rsidRPr="00821F94">
        <w:rPr>
          <w:rFonts w:ascii="Times New Roman" w:eastAsia="Times New Roman" w:hAnsi="Times New Roman" w:cs="Times New Roman"/>
          <w:color w:val="0000FF"/>
          <w:sz w:val="20"/>
          <w:lang w:eastAsia="ru-RU"/>
        </w:rPr>
        <w:t>.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Английский язык для всех </w:t>
      </w:r>
      <w:hyperlink r:id="rId13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http://www.abc-english-grammar.com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;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 xml:space="preserve">Начальная школа Уроки Кирилла и </w:t>
      </w: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Мефодия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(</w:t>
      </w:r>
      <w:hyperlink r:id="rId14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www.nachalka.info/ru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);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Начальная школа детям, родителям, учителям (</w:t>
      </w:r>
      <w:hyperlink r:id="rId15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www.nachalka.com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.);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Виртуальный компьютерный музей </w:t>
      </w:r>
      <w:hyperlink r:id="rId16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http://www.computer-museum.ru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7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http://www.uznai-prezidenta.ru/ – </w:t>
        </w:r>
      </w:hyperlink>
      <w:hyperlink r:id="rId18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Детский сайт Президента РФ</w:t>
        </w:r>
      </w:hyperlink>
    </w:p>
    <w:p w:rsidR="00821F94" w:rsidRPr="00821F94" w:rsidRDefault="00821F94" w:rsidP="0082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Русский язык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9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http://school-collection.edu.ru/collection/- единая коллекция ЦОР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20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http://www.fipi.ru/</w:t>
        </w:r>
      </w:hyperlink>
      <w:hyperlink r:id="rId21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 – ФИПИ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22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http://www.rustest.ru</w:t>
        </w:r>
      </w:hyperlink>
      <w:hyperlink r:id="rId23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 – Федеральный центр тестирования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24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Культура письменной речи  </w:t>
        </w:r>
      </w:hyperlink>
      <w:hyperlink r:id="rId25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http://www.gramma.ru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26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Владимир Даль. Электронное издание собрания сочинений  </w:t>
        </w:r>
      </w:hyperlink>
      <w:hyperlink r:id="rId27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http://www.philolog.ru/dahl/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28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Имена.org — популярно об именах и фамилиях  </w:t>
        </w:r>
      </w:hyperlink>
      <w:hyperlink r:id="rId29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http://www.imena.org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30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Крылатые слова и выражения  </w:t>
        </w:r>
      </w:hyperlink>
      <w:hyperlink r:id="rId31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http://slova.ndo.ru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32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Основные правила грамматики русского языка   </w:t>
        </w:r>
      </w:hyperlink>
      <w:hyperlink r:id="rId33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http://priroda.inc.ru/blog/grammatika.html</w:t>
        </w:r>
      </w:hyperlink>
    </w:p>
    <w:p w:rsidR="00821F94" w:rsidRPr="00821F94" w:rsidRDefault="00821F94" w:rsidP="0082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 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35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 </w:t>
        </w:r>
      </w:hyperlink>
      <w:r w:rsidRPr="00821F94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Литература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36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http://school-collection.edu.ru/collection/- единая коллекция ЦОР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37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http://www.classic-book.ru/</w:t>
        </w:r>
      </w:hyperlink>
      <w:hyperlink r:id="rId38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 – электронная библиотека классической литературы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Газета "Литература" и сайт для учителя "Я иду на урок литературы"  </w:t>
      </w:r>
      <w:hyperlink r:id="rId39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http://lit.1september.ru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Коллекция "Русская и зарубежная литература для школы" Российского общеобразовательного портала  </w:t>
      </w:r>
      <w:hyperlink r:id="rId40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http://litera.edu.ru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Biblio</w:t>
      </w:r>
      <w:proofErr w:type="gram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Гид</w:t>
      </w:r>
      <w:proofErr w:type="spellEnd"/>
      <w:proofErr w:type="gram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 xml:space="preserve"> — книги и дети: проект Российской государственной детской библиотеки  </w:t>
      </w:r>
      <w:hyperlink r:id="rId41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http://www.bibliogid.ru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Мифология Греции, Рима, Египта и Индии: иллюстрированная энциклопедия  </w:t>
      </w:r>
      <w:hyperlink r:id="rId42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http://www.foxdesign.ru/legend/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Русская виртуальная библиотека  </w:t>
      </w:r>
      <w:hyperlink r:id="rId43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http://www.rvb.ru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Слова: поэзия Серебряного века  </w:t>
      </w:r>
      <w:hyperlink r:id="rId44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http://slova.org.ru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 История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45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http://rushistory.stsland.ru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история России с древнейших времен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46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http://www.museum.ru/-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музеи России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47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http://www.fipi.ru/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ФИПИ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48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http://www.rustest.ru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Федеральный центр тестирования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49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http://grandwar.kulichki.net/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Рассказы о военных конфликтах Российской империи</w:t>
      </w:r>
      <w:r w:rsidRPr="00821F9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/>
      </w:r>
      <w:hyperlink r:id="rId50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http://www.hist.ru/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  Исторический альманах «Лабиринт Времен»</w:t>
      </w:r>
      <w:r w:rsidRPr="00821F9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/>
      </w:r>
      <w:hyperlink r:id="rId51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http://www.historia.ru/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Мир Истории  </w:t>
      </w:r>
      <w:r w:rsidRPr="00821F9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/>
      </w:r>
      <w:hyperlink r:id="rId52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http://hronos.km.ru/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Проект «ХРОНОС» – всемирная история в Интернете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53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http://lants.tellur.ru/history/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Отечественная история</w:t>
      </w:r>
    </w:p>
    <w:p w:rsidR="00821F94" w:rsidRPr="00821F94" w:rsidRDefault="00821F94" w:rsidP="0082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Газета "История" и сайт для учителя "Я иду на урок истории"  </w:t>
      </w:r>
      <w:hyperlink r:id="rId54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http://his.1september.ru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Коллекция "Исторические документы" Российского общеобразовательного портала  </w:t>
      </w:r>
      <w:hyperlink r:id="rId55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http://historydoc.edu.ru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Отечественная история 70 лет битве под Москвой  </w:t>
      </w:r>
      <w:hyperlink r:id="rId56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http://pobeda.mosreg.ru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Великая Отечественная война: краткое описание, биографии полководцев  </w:t>
      </w:r>
      <w:hyperlink r:id="rId57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http://www.1941_1945.ru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Виртуальный музей декабристов  </w:t>
      </w:r>
      <w:hyperlink r:id="rId58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http://decemb.hobby.ru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lastRenderedPageBreak/>
        <w:t>Герои страны: патриотический интернет проект  </w:t>
      </w:r>
      <w:hyperlink r:id="rId59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http://www.warheroes.ru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Династия Романовых  </w:t>
      </w:r>
      <w:hyperlink r:id="rId60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http://www.moscowkremlin.ru/romanovs.html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Интернет проект "1812 год"  </w:t>
      </w:r>
      <w:hyperlink r:id="rId61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http://www.museum.ru/museum/1812/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История России с древнейших времен до наших дней  </w:t>
      </w:r>
      <w:hyperlink r:id="rId62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http://clarino2.narod.ru/rus_history.htm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Ленинград. Блокада. Подвиг  </w:t>
      </w:r>
      <w:hyperlink r:id="rId63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http://blokada.otrok.ru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Наша Победа. День за днем  </w:t>
      </w:r>
      <w:hyperlink r:id="rId64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http://www.9may.ru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Образование Киевской Руси  </w:t>
      </w:r>
      <w:hyperlink r:id="rId65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http://oldru.narod.ru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Отечественная история: подборка публикаций и документов по истории России  </w:t>
      </w:r>
      <w:hyperlink r:id="rId66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http://lants.tellur.ru/history/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  Обществознание. Экономика. Право.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Официальная Россия: сервер органов государственной власти Российской Федерации  </w:t>
      </w:r>
      <w:hyperlink r:id="rId67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http://www.gov.ru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Президент России: официальный сайт  </w:t>
      </w:r>
      <w:hyperlink r:id="rId68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http://www.president.kremlin.ru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Президент России — гражданам школьного возраста  </w:t>
      </w:r>
      <w:hyperlink r:id="rId69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http://www.uznay-prezidenta.ru/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Государственная Дума: официальный сайт  </w:t>
      </w:r>
      <w:hyperlink r:id="rId70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http://www.duma.gov.ru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Федеральная служба государственной статистики: базы данных, статистическая информация  </w:t>
      </w:r>
      <w:hyperlink r:id="rId71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http://www.gks.ru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</w:t>
      </w:r>
      <w:hyperlink r:id="rId72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http://school-collection.edu.ru/collection/-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единая коллекция ЦОР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</w:t>
      </w:r>
      <w:hyperlink r:id="rId73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http://www.fipi.ru/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ФИПИ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74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http://www.rustest.ru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Федеральный центр тестирования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Физика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77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http://genphys.phys.msu.ru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кафедра общей физики физфака МГУ им. М.В. Ломоносова: учебные пособия, физический практикум, демонстрации.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78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http://www.fizika.ru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сайт для преподавателей и учащихся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79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http://fizmir.org/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Мир Физики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80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http://irodov.nm.ru/education.htm/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Сборники задач по физике с примерами и решениями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Математика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81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http://school-collection.edu.ru/collection/matematika/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материалы по математике в Единой коллекции цифровых образовательных ресурсов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82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http://www.maht-on-line.com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Занимательная математика – школьникам (олимпиады, игры, конкурсы по математике)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83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http://www.mathkang.ru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международный математический конкурс «Кенгуру»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Allmath.ru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 xml:space="preserve"> — вся математика в одном месте  </w:t>
      </w:r>
      <w:hyperlink r:id="rId84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http://www.allmath.ru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EqWorld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: Мир математических уравнений  </w:t>
      </w:r>
      <w:hyperlink r:id="rId85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http://eqworld.ipmnet.ru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Exponenta.ru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: образовательный математический сайт  </w:t>
      </w:r>
      <w:hyperlink r:id="rId86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http://www.exponenta.ru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Вся элементарная математика: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Средняя математическая интернет школа  </w:t>
      </w:r>
      <w:hyperlink r:id="rId87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http://www.bymath.net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Геометрический портал  </w:t>
      </w:r>
      <w:hyperlink r:id="rId88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http://www.neive.by.ru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Графики функций  </w:t>
      </w:r>
      <w:hyperlink r:id="rId89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http://graphfunk.narod.ru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Дидактические материалы по информатике и математике </w:t>
      </w:r>
      <w:hyperlink r:id="rId90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http://comp-science.narod.ru/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 xml:space="preserve">Дискретная математика: алгоритмы (проект </w:t>
      </w: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Computer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 xml:space="preserve"> </w:t>
      </w: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Algorithm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 xml:space="preserve"> </w:t>
      </w: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Tutor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)  </w:t>
      </w:r>
      <w:hyperlink r:id="rId91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http://rain.ifmo.ru/cat/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ЕГЭ по математике: подготовка к тестированию  </w:t>
      </w:r>
      <w:hyperlink r:id="rId92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http://www.uztest.ru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Задачи по геометрии: информационно поисковая система  </w:t>
      </w:r>
      <w:hyperlink r:id="rId93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http://zadachi.mccme.ru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Задачник для подготовки к олимпиадам по математике  </w:t>
      </w:r>
      <w:hyperlink r:id="rId94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http://tasks.ceemat.ru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Занимательная математика — школьникам (олимпиады, игры, конкурсы по математике) </w:t>
      </w:r>
      <w:hyperlink r:id="rId95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http://www.math-on-line.com/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Интернет проект "Задачи"  </w:t>
      </w:r>
      <w:hyperlink r:id="rId96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http://www.problems.ru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Математические этюды  </w:t>
      </w:r>
      <w:hyperlink r:id="rId97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http://www.etudes.ru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</w:t>
      </w:r>
      <w:r w:rsidRPr="00821F94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Иностранные языки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98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http://school-collection.edu.ru/collection/-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единая коллекция ЦОР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99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http://vse-uroki.ru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00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http://rusedu.ru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01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http://www.english-to-go.com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02" w:history="1">
        <w:proofErr w:type="gramStart"/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http://artefact.lib.ru/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сайт в помощь изучающим иностранные языки</w:t>
      </w:r>
      <w:r w:rsidRPr="00821F9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/>
      </w:r>
      <w:hyperlink r:id="rId103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http://english4all.ru/news.php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Английский язык для всех</w:t>
      </w:r>
      <w:r w:rsidRPr="00821F9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/>
      </w:r>
      <w:hyperlink r:id="rId104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http://englishhome.narod.ru/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Учим английский вместе</w:t>
      </w:r>
      <w:r w:rsidRPr="00821F9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/>
      </w:r>
      <w:hyperlink r:id="rId105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http://www.english.language.ru/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сервер, посвященный изучению английского языка в России и за рубежом </w:t>
      </w:r>
      <w:proofErr w:type="gramEnd"/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Химия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06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http://school-collection.edu.ru/collection/-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единая коллекция ЦОР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07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http://mendeleev.jino-net.ru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периодический закон Д.И. Менделеева и строение атома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08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http://rushim.ru/books/books.htm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электронная библиотека по химии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09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http://home.uic.tula.ru/~zanchem/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Занимательная химия</w:t>
      </w:r>
      <w:r w:rsidRPr="00821F9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/>
      </w:r>
      <w:hyperlink r:id="rId110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http://www.alhimik.ru/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АЛХИМИК</w:t>
      </w:r>
      <w:r w:rsidRPr="00821F94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/>
      </w:r>
      <w:hyperlink r:id="rId111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http://www.schoolchemistry.by.ru/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Школьная химия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hyperlink r:id="rId112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http://www.novedu.ru/sprav.htm/</w:t>
        </w:r>
      </w:hyperlink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– Справочник по химии 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 Основы химии: образовательный сайт для школьников и студентов  </w:t>
      </w:r>
      <w:hyperlink r:id="rId113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http://www.hemi.nsu.ru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Химия в Открытом колледже  </w:t>
      </w:r>
      <w:hyperlink r:id="rId114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http://www.chemistry.ru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WebElements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 xml:space="preserve">: </w:t>
      </w: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онлайн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 xml:space="preserve"> справочник химических элементов  </w:t>
      </w:r>
      <w:hyperlink r:id="rId115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http://webelements.narod.ru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Белок и все о нем в биологии и химии  </w:t>
      </w:r>
      <w:hyperlink r:id="rId116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http://belok-s.narod.ru/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Виртуальная химическая школа  </w:t>
      </w:r>
      <w:hyperlink r:id="rId117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http://maratakm.narod.ru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Занимательная химия: все о металлах  </w:t>
      </w:r>
      <w:hyperlink r:id="rId118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http://all-met.narod.ru/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Кабинет химии: сайт Л.В. Рахмановой  </w:t>
      </w:r>
      <w:hyperlink r:id="rId119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http://www.104.webstolica.ru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Коллекция "Естественно научные эксперименты": химия  </w:t>
      </w:r>
      <w:hyperlink r:id="rId120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http://experiment.edu.ru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Газета "Химия" и сайт для учителя "Я иду на урок химии"  </w:t>
      </w:r>
      <w:hyperlink r:id="rId121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http://him.1september.ru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ChemNet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: портал фундаментального химического образования  </w:t>
      </w:r>
      <w:hyperlink r:id="rId122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http://www.chemnet.ru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 xml:space="preserve">АЛХИМИК: сайт Л.Ю. </w:t>
      </w: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Аликберовой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 </w:t>
      </w:r>
      <w:hyperlink r:id="rId123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http://www.alhimik.ru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 </w:t>
      </w:r>
      <w:r w:rsidRPr="00821F94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 География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Газета "География" и сайт для учителя "Я иду на урок географии"  </w:t>
      </w:r>
      <w:hyperlink r:id="rId124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http://geo.1september.ru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GeoPort.ru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: страноведческий портал  </w:t>
      </w:r>
      <w:hyperlink r:id="rId125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http://www.geoport.ru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Библиотека по географии. Географическая энциклопедия  </w:t>
      </w:r>
      <w:hyperlink r:id="rId126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http://www.geoman.ru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География. Планета Земля  </w:t>
      </w:r>
      <w:hyperlink r:id="rId127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http://www.rgo.ru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proofErr w:type="spell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География</w:t>
      </w:r>
      <w:proofErr w:type="gramStart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.р</w:t>
      </w:r>
      <w:proofErr w:type="gram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у</w:t>
      </w:r>
      <w:proofErr w:type="spellEnd"/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: страноведческая журналистика  </w:t>
      </w:r>
      <w:hyperlink r:id="rId128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http://www.geografia.ru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География России: энциклопедические данные о субъектах Российской Федерации  </w:t>
      </w:r>
      <w:hyperlink r:id="rId129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http://www.georus.by.ru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География: сайт А.Е. Капустина  </w:t>
      </w:r>
      <w:hyperlink r:id="rId130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http://geo2000.nm.ru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Все флаги мира   </w:t>
      </w:r>
      <w:hyperlink r:id="rId131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http://www.rubricon.com/flags/flags.asp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   Астрономия</w:t>
      </w:r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Российская астрономическая сеть  </w:t>
      </w:r>
      <w:hyperlink r:id="rId132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http://www.astronet.ru</w:t>
        </w:r>
      </w:hyperlink>
    </w:p>
    <w:p w:rsidR="00821F94" w:rsidRPr="00821F94" w:rsidRDefault="00821F94" w:rsidP="0082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lang w:eastAsia="ru-RU"/>
        </w:rPr>
      </w:pPr>
      <w:r w:rsidRPr="00821F94">
        <w:rPr>
          <w:rFonts w:ascii="Times New Roman" w:eastAsia="Times New Roman" w:hAnsi="Times New Roman" w:cs="Times New Roman"/>
          <w:color w:val="555555"/>
          <w:sz w:val="20"/>
          <w:lang w:eastAsia="ru-RU"/>
        </w:rPr>
        <w:t>Астрономия в Открытом колледже  </w:t>
      </w:r>
      <w:hyperlink r:id="rId133" w:history="1">
        <w:r w:rsidRPr="00821F94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http://college.ru/astronomy/</w:t>
        </w:r>
      </w:hyperlink>
    </w:p>
    <w:p w:rsidR="007D7A59" w:rsidRDefault="007D7A59"/>
    <w:sectPr w:rsidR="007D7A59" w:rsidSect="007D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F94"/>
    <w:rsid w:val="007D7A59"/>
    <w:rsid w:val="0082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2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21F94"/>
  </w:style>
  <w:style w:type="character" w:customStyle="1" w:styleId="c0">
    <w:name w:val="c0"/>
    <w:basedOn w:val="a0"/>
    <w:rsid w:val="00821F94"/>
  </w:style>
  <w:style w:type="character" w:customStyle="1" w:styleId="c5">
    <w:name w:val="c5"/>
    <w:basedOn w:val="a0"/>
    <w:rsid w:val="00821F94"/>
  </w:style>
  <w:style w:type="character" w:styleId="a3">
    <w:name w:val="Hyperlink"/>
    <w:basedOn w:val="a0"/>
    <w:uiPriority w:val="99"/>
    <w:semiHidden/>
    <w:unhideWhenUsed/>
    <w:rsid w:val="00821F94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821F94"/>
  </w:style>
  <w:style w:type="character" w:customStyle="1" w:styleId="c6">
    <w:name w:val="c6"/>
    <w:basedOn w:val="a0"/>
    <w:rsid w:val="00821F94"/>
  </w:style>
  <w:style w:type="paragraph" w:styleId="a4">
    <w:name w:val="Balloon Text"/>
    <w:basedOn w:val="a"/>
    <w:link w:val="a5"/>
    <w:uiPriority w:val="99"/>
    <w:semiHidden/>
    <w:unhideWhenUsed/>
    <w:rsid w:val="0082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F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ction.edu.ru/collection/-" TargetMode="External"/><Relationship Id="rId117" Type="http://schemas.openxmlformats.org/officeDocument/2006/relationships/hyperlink" Target="http://maratakm.narod.ru/" TargetMode="External"/><Relationship Id="rId21" Type="http://schemas.openxmlformats.org/officeDocument/2006/relationships/hyperlink" Target="http://school-collection.edu.ru/collection/-" TargetMode="External"/><Relationship Id="rId42" Type="http://schemas.openxmlformats.org/officeDocument/2006/relationships/hyperlink" Target="http://www.foxdesign.ru/legend/" TargetMode="External"/><Relationship Id="rId47" Type="http://schemas.openxmlformats.org/officeDocument/2006/relationships/hyperlink" Target="http://www.fipi.ru/" TargetMode="External"/><Relationship Id="rId63" Type="http://schemas.openxmlformats.org/officeDocument/2006/relationships/hyperlink" Target="http://blokada.otrok.ru/" TargetMode="External"/><Relationship Id="rId68" Type="http://schemas.openxmlformats.org/officeDocument/2006/relationships/hyperlink" Target="http://www.president.kremlin.ru/" TargetMode="External"/><Relationship Id="rId84" Type="http://schemas.openxmlformats.org/officeDocument/2006/relationships/hyperlink" Target="http://www.allmath.ru/" TargetMode="External"/><Relationship Id="rId89" Type="http://schemas.openxmlformats.org/officeDocument/2006/relationships/hyperlink" Target="http://graphfunk.narod.ru/" TargetMode="External"/><Relationship Id="rId112" Type="http://schemas.openxmlformats.org/officeDocument/2006/relationships/hyperlink" Target="http://www.novedu.ru/sprav.htm/" TargetMode="External"/><Relationship Id="rId133" Type="http://schemas.openxmlformats.org/officeDocument/2006/relationships/hyperlink" Target="http://college.ru/astronomy/" TargetMode="External"/><Relationship Id="rId16" Type="http://schemas.openxmlformats.org/officeDocument/2006/relationships/hyperlink" Target="http://www.computer-museum.ru/" TargetMode="External"/><Relationship Id="rId107" Type="http://schemas.openxmlformats.org/officeDocument/2006/relationships/hyperlink" Target="http://mendeleev.jino-net.ru/" TargetMode="External"/><Relationship Id="rId11" Type="http://schemas.openxmlformats.org/officeDocument/2006/relationships/hyperlink" Target="http://vschool.km.ru/" TargetMode="External"/><Relationship Id="rId32" Type="http://schemas.openxmlformats.org/officeDocument/2006/relationships/hyperlink" Target="https://nsportal.ru/blog/shkola/obshcheshkolnaya-tematika/all/2013/01/31/dlya-uchenikov-poleznye-ssylki-po-saytam" TargetMode="External"/><Relationship Id="rId37" Type="http://schemas.openxmlformats.org/officeDocument/2006/relationships/hyperlink" Target="http://www.classic-book.ru/" TargetMode="External"/><Relationship Id="rId53" Type="http://schemas.openxmlformats.org/officeDocument/2006/relationships/hyperlink" Target="http://lants.tellur.ru/history/" TargetMode="External"/><Relationship Id="rId58" Type="http://schemas.openxmlformats.org/officeDocument/2006/relationships/hyperlink" Target="http://decemb.hobby.ru/" TargetMode="External"/><Relationship Id="rId74" Type="http://schemas.openxmlformats.org/officeDocument/2006/relationships/hyperlink" Target="http://www.rustest.ru/" TargetMode="External"/><Relationship Id="rId79" Type="http://schemas.openxmlformats.org/officeDocument/2006/relationships/hyperlink" Target="http://fizmir.org/" TargetMode="External"/><Relationship Id="rId102" Type="http://schemas.openxmlformats.org/officeDocument/2006/relationships/hyperlink" Target="http://artefact.lib.ru/" TargetMode="External"/><Relationship Id="rId123" Type="http://schemas.openxmlformats.org/officeDocument/2006/relationships/hyperlink" Target="http://www.alhimik.ru/" TargetMode="External"/><Relationship Id="rId128" Type="http://schemas.openxmlformats.org/officeDocument/2006/relationships/hyperlink" Target="http://www.geografia.ru/" TargetMode="External"/><Relationship Id="rId5" Type="http://schemas.openxmlformats.org/officeDocument/2006/relationships/hyperlink" Target="http://www.eidos.ru/olymp/" TargetMode="External"/><Relationship Id="rId90" Type="http://schemas.openxmlformats.org/officeDocument/2006/relationships/hyperlink" Target="http://comp-science.narod.ru/" TargetMode="External"/><Relationship Id="rId95" Type="http://schemas.openxmlformats.org/officeDocument/2006/relationships/hyperlink" Target="http://www.math-on-line.com/" TargetMode="External"/><Relationship Id="rId14" Type="http://schemas.openxmlformats.org/officeDocument/2006/relationships/hyperlink" Target="http://www.nachalka.info/ru" TargetMode="External"/><Relationship Id="rId22" Type="http://schemas.openxmlformats.org/officeDocument/2006/relationships/hyperlink" Target="http://www.rustest.ru/" TargetMode="External"/><Relationship Id="rId27" Type="http://schemas.openxmlformats.org/officeDocument/2006/relationships/hyperlink" Target="http://www.philolog.ru/dahl/" TargetMode="External"/><Relationship Id="rId30" Type="http://schemas.openxmlformats.org/officeDocument/2006/relationships/hyperlink" Target="https://nsportal.ru/blog/shkola/obshcheshkolnaya-tematika/all/2013/01/31/dlya-uchenikov-poleznye-ssylki-po-saytam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rvb.ru/" TargetMode="External"/><Relationship Id="rId48" Type="http://schemas.openxmlformats.org/officeDocument/2006/relationships/hyperlink" Target="http://www.rustest.ru/" TargetMode="External"/><Relationship Id="rId56" Type="http://schemas.openxmlformats.org/officeDocument/2006/relationships/hyperlink" Target="http://pobeda.mosreg.ru/" TargetMode="External"/><Relationship Id="rId64" Type="http://schemas.openxmlformats.org/officeDocument/2006/relationships/hyperlink" Target="http://www.9may.ru/" TargetMode="External"/><Relationship Id="rId69" Type="http://schemas.openxmlformats.org/officeDocument/2006/relationships/hyperlink" Target="http://www.uznay-prezidenta.ru/" TargetMode="External"/><Relationship Id="rId77" Type="http://schemas.openxmlformats.org/officeDocument/2006/relationships/hyperlink" Target="http://genphys.phys.msu.ru/" TargetMode="External"/><Relationship Id="rId100" Type="http://schemas.openxmlformats.org/officeDocument/2006/relationships/hyperlink" Target="http://rusedu.ru/" TargetMode="External"/><Relationship Id="rId105" Type="http://schemas.openxmlformats.org/officeDocument/2006/relationships/hyperlink" Target="http://www.english.language.ru/" TargetMode="External"/><Relationship Id="rId113" Type="http://schemas.openxmlformats.org/officeDocument/2006/relationships/hyperlink" Target="http://www.hemi.nsu.ru/" TargetMode="External"/><Relationship Id="rId118" Type="http://schemas.openxmlformats.org/officeDocument/2006/relationships/hyperlink" Target="http://all-met.narod.ru/" TargetMode="External"/><Relationship Id="rId126" Type="http://schemas.openxmlformats.org/officeDocument/2006/relationships/hyperlink" Target="http://www.geoman.ru/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://www.en.edu.ru/" TargetMode="External"/><Relationship Id="rId51" Type="http://schemas.openxmlformats.org/officeDocument/2006/relationships/hyperlink" Target="http://www.historia.ru/" TargetMode="External"/><Relationship Id="rId72" Type="http://schemas.openxmlformats.org/officeDocument/2006/relationships/hyperlink" Target="http://school-collection.edu.ru/collection/-" TargetMode="External"/><Relationship Id="rId80" Type="http://schemas.openxmlformats.org/officeDocument/2006/relationships/hyperlink" Target="http://irodov.nm.ru/education.htm/" TargetMode="External"/><Relationship Id="rId85" Type="http://schemas.openxmlformats.org/officeDocument/2006/relationships/hyperlink" Target="http://eqworld.ipmnet.ru/" TargetMode="External"/><Relationship Id="rId93" Type="http://schemas.openxmlformats.org/officeDocument/2006/relationships/hyperlink" Target="http://zadachi.mccme.ru/" TargetMode="External"/><Relationship Id="rId98" Type="http://schemas.openxmlformats.org/officeDocument/2006/relationships/hyperlink" Target="http://school-collection.edu.ru/collection/-" TargetMode="External"/><Relationship Id="rId121" Type="http://schemas.openxmlformats.org/officeDocument/2006/relationships/hyperlink" Target="http://him.1september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bitur.nica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www.gramma.ru/" TargetMode="External"/><Relationship Id="rId33" Type="http://schemas.openxmlformats.org/officeDocument/2006/relationships/hyperlink" Target="http://priroda.inc.ru/blog/grammatika.html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museum.ru/-" TargetMode="External"/><Relationship Id="rId59" Type="http://schemas.openxmlformats.org/officeDocument/2006/relationships/hyperlink" Target="http://www.warheroes.ru/" TargetMode="External"/><Relationship Id="rId67" Type="http://schemas.openxmlformats.org/officeDocument/2006/relationships/hyperlink" Target="http://www.gov.ru/" TargetMode="External"/><Relationship Id="rId103" Type="http://schemas.openxmlformats.org/officeDocument/2006/relationships/hyperlink" Target="http://english4all.ru/news.php" TargetMode="External"/><Relationship Id="rId108" Type="http://schemas.openxmlformats.org/officeDocument/2006/relationships/hyperlink" Target="http://rushim.ru/books/books.htm" TargetMode="External"/><Relationship Id="rId116" Type="http://schemas.openxmlformats.org/officeDocument/2006/relationships/hyperlink" Target="http://belok-s.narod.ru/" TargetMode="External"/><Relationship Id="rId124" Type="http://schemas.openxmlformats.org/officeDocument/2006/relationships/hyperlink" Target="http://geo.1september.ru/" TargetMode="External"/><Relationship Id="rId129" Type="http://schemas.openxmlformats.org/officeDocument/2006/relationships/hyperlink" Target="http://www.georus.by.ru/" TargetMode="External"/><Relationship Id="rId20" Type="http://schemas.openxmlformats.org/officeDocument/2006/relationships/hyperlink" Target="http://www.fipi.ru/" TargetMode="External"/><Relationship Id="rId41" Type="http://schemas.openxmlformats.org/officeDocument/2006/relationships/hyperlink" Target="http://www.bibliogid.ru/" TargetMode="External"/><Relationship Id="rId54" Type="http://schemas.openxmlformats.org/officeDocument/2006/relationships/hyperlink" Target="http://his.1september.ru/" TargetMode="External"/><Relationship Id="rId62" Type="http://schemas.openxmlformats.org/officeDocument/2006/relationships/hyperlink" Target="http://clarino2.narod.ru/rus_history.htm" TargetMode="External"/><Relationship Id="rId70" Type="http://schemas.openxmlformats.org/officeDocument/2006/relationships/hyperlink" Target="http://www.duma.gov.ru/" TargetMode="External"/><Relationship Id="rId75" Type="http://schemas.openxmlformats.org/officeDocument/2006/relationships/hyperlink" Target="https://&#1089;&#1072;&#1081;&#1090;&#1086;&#1073;&#1088;&#1072;&#1079;&#1086;&#1074;&#1072;&#1085;&#1080;&#1103;.&#1088;&#1092;/" TargetMode="External"/><Relationship Id="rId83" Type="http://schemas.openxmlformats.org/officeDocument/2006/relationships/hyperlink" Target="http://www.mathkang.ru/" TargetMode="External"/><Relationship Id="rId88" Type="http://schemas.openxmlformats.org/officeDocument/2006/relationships/hyperlink" Target="http://www.neive.by.ru/" TargetMode="External"/><Relationship Id="rId91" Type="http://schemas.openxmlformats.org/officeDocument/2006/relationships/hyperlink" Target="http://rain.ifmo.ru/cat/" TargetMode="External"/><Relationship Id="rId96" Type="http://schemas.openxmlformats.org/officeDocument/2006/relationships/hyperlink" Target="http://www.problems.ru/" TargetMode="External"/><Relationship Id="rId111" Type="http://schemas.openxmlformats.org/officeDocument/2006/relationships/hyperlink" Target="http://www.schoolchemistry.by.ru/" TargetMode="External"/><Relationship Id="rId132" Type="http://schemas.openxmlformats.org/officeDocument/2006/relationships/hyperlink" Target="http://www.astrone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usolymp.ru/" TargetMode="External"/><Relationship Id="rId15" Type="http://schemas.openxmlformats.org/officeDocument/2006/relationships/hyperlink" Target="http://www.nachalka.com/" TargetMode="External"/><Relationship Id="rId23" Type="http://schemas.openxmlformats.org/officeDocument/2006/relationships/hyperlink" Target="http://school-collection.edu.ru/collection/-" TargetMode="External"/><Relationship Id="rId28" Type="http://schemas.openxmlformats.org/officeDocument/2006/relationships/hyperlink" Target="https://nsportal.ru/blog/shkola/obshcheshkolnaya-tematika/all/2013/01/31/dlya-uchenikov-poleznye-ssylki-po-saytam" TargetMode="External"/><Relationship Id="rId36" Type="http://schemas.openxmlformats.org/officeDocument/2006/relationships/hyperlink" Target="http://school-collection.edu.ru/collection/-" TargetMode="External"/><Relationship Id="rId49" Type="http://schemas.openxmlformats.org/officeDocument/2006/relationships/hyperlink" Target="http://grandwar.kulichki.net/" TargetMode="External"/><Relationship Id="rId57" Type="http://schemas.openxmlformats.org/officeDocument/2006/relationships/hyperlink" Target="http://www.1941_1945.ru/" TargetMode="External"/><Relationship Id="rId106" Type="http://schemas.openxmlformats.org/officeDocument/2006/relationships/hyperlink" Target="http://school-collection.edu.ru/collection/-" TargetMode="External"/><Relationship Id="rId114" Type="http://schemas.openxmlformats.org/officeDocument/2006/relationships/hyperlink" Target="http://www.chemistry.ru/" TargetMode="External"/><Relationship Id="rId119" Type="http://schemas.openxmlformats.org/officeDocument/2006/relationships/hyperlink" Target="http://www.school.edu.ru/click.asp?url=http://www.104.webstolica.ru" TargetMode="External"/><Relationship Id="rId127" Type="http://schemas.openxmlformats.org/officeDocument/2006/relationships/hyperlink" Target="http://www.rgo.ru/" TargetMode="External"/><Relationship Id="rId10" Type="http://schemas.openxmlformats.org/officeDocument/2006/relationships/hyperlink" Target="http://www.megabook.ru/" TargetMode="External"/><Relationship Id="rId31" Type="http://schemas.openxmlformats.org/officeDocument/2006/relationships/hyperlink" Target="http://slova.ndo.ru/" TargetMode="External"/><Relationship Id="rId44" Type="http://schemas.openxmlformats.org/officeDocument/2006/relationships/hyperlink" Target="http://slova.org.ru/" TargetMode="External"/><Relationship Id="rId52" Type="http://schemas.openxmlformats.org/officeDocument/2006/relationships/hyperlink" Target="http://hronos.km.ru/" TargetMode="External"/><Relationship Id="rId60" Type="http://schemas.openxmlformats.org/officeDocument/2006/relationships/hyperlink" Target="http://www.moscowkremlin.ru/romanovs.html" TargetMode="External"/><Relationship Id="rId65" Type="http://schemas.openxmlformats.org/officeDocument/2006/relationships/hyperlink" Target="http://oldru.narod.ru/" TargetMode="External"/><Relationship Id="rId73" Type="http://schemas.openxmlformats.org/officeDocument/2006/relationships/hyperlink" Target="http://www.fipi.ru/" TargetMode="External"/><Relationship Id="rId78" Type="http://schemas.openxmlformats.org/officeDocument/2006/relationships/hyperlink" Target="http://www.fizika.ru/" TargetMode="External"/><Relationship Id="rId81" Type="http://schemas.openxmlformats.org/officeDocument/2006/relationships/hyperlink" Target="http://school-collection.edu.ru/collection/matematika/" TargetMode="External"/><Relationship Id="rId86" Type="http://schemas.openxmlformats.org/officeDocument/2006/relationships/hyperlink" Target="http://www.exponenta.ru/" TargetMode="External"/><Relationship Id="rId94" Type="http://schemas.openxmlformats.org/officeDocument/2006/relationships/hyperlink" Target="http://tasks.ceemat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english-to-go.com/" TargetMode="External"/><Relationship Id="rId122" Type="http://schemas.openxmlformats.org/officeDocument/2006/relationships/hyperlink" Target="http://www.chemnet.ru/" TargetMode="External"/><Relationship Id="rId130" Type="http://schemas.openxmlformats.org/officeDocument/2006/relationships/hyperlink" Target="http://geo2000.nm.ru/" TargetMode="External"/><Relationship Id="rId135" Type="http://schemas.openxmlformats.org/officeDocument/2006/relationships/theme" Target="theme/theme1.xml"/><Relationship Id="rId4" Type="http://schemas.openxmlformats.org/officeDocument/2006/relationships/hyperlink" Target="http://interneturok.ru/" TargetMode="External"/><Relationship Id="rId9" Type="http://schemas.openxmlformats.org/officeDocument/2006/relationships/hyperlink" Target="http://www.vidod.edu.ru/" TargetMode="External"/><Relationship Id="rId13" Type="http://schemas.openxmlformats.org/officeDocument/2006/relationships/hyperlink" Target="http://www.abc-english-grammar.com/" TargetMode="External"/><Relationship Id="rId18" Type="http://schemas.openxmlformats.org/officeDocument/2006/relationships/hyperlink" Target="http://pedsovet.ru/" TargetMode="External"/><Relationship Id="rId39" Type="http://schemas.openxmlformats.org/officeDocument/2006/relationships/hyperlink" Target="http://lit.1september.ru/" TargetMode="External"/><Relationship Id="rId109" Type="http://schemas.openxmlformats.org/officeDocument/2006/relationships/hyperlink" Target="http://home.uic.tula.ru/~zanchem/" TargetMode="External"/><Relationship Id="rId34" Type="http://schemas.openxmlformats.org/officeDocument/2006/relationships/hyperlink" Target="http://school-collection.edu.ru/collection/-" TargetMode="External"/><Relationship Id="rId50" Type="http://schemas.openxmlformats.org/officeDocument/2006/relationships/hyperlink" Target="http://www.hist.ru/" TargetMode="External"/><Relationship Id="rId55" Type="http://schemas.openxmlformats.org/officeDocument/2006/relationships/hyperlink" Target="http://historydoc.edu.ru/" TargetMode="External"/><Relationship Id="rId76" Type="http://schemas.openxmlformats.org/officeDocument/2006/relationships/image" Target="media/image1.png"/><Relationship Id="rId97" Type="http://schemas.openxmlformats.org/officeDocument/2006/relationships/hyperlink" Target="http://www.etudes.ru/" TargetMode="External"/><Relationship Id="rId104" Type="http://schemas.openxmlformats.org/officeDocument/2006/relationships/hyperlink" Target="http://englishhome.narod.ru/" TargetMode="External"/><Relationship Id="rId120" Type="http://schemas.openxmlformats.org/officeDocument/2006/relationships/hyperlink" Target="http://experiment.edu.ru/" TargetMode="External"/><Relationship Id="rId125" Type="http://schemas.openxmlformats.org/officeDocument/2006/relationships/hyperlink" Target="http://www.geoport.ru/" TargetMode="External"/><Relationship Id="rId7" Type="http://schemas.openxmlformats.org/officeDocument/2006/relationships/hyperlink" Target="http://www.olympiads.ru/" TargetMode="External"/><Relationship Id="rId71" Type="http://schemas.openxmlformats.org/officeDocument/2006/relationships/hyperlink" Target="http://www.gks.ru/" TargetMode="External"/><Relationship Id="rId92" Type="http://schemas.openxmlformats.org/officeDocument/2006/relationships/hyperlink" Target="http://www.uztest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imena.org/" TargetMode="External"/><Relationship Id="rId24" Type="http://schemas.openxmlformats.org/officeDocument/2006/relationships/hyperlink" Target="http://school-collection.edu.ru/collection/-" TargetMode="External"/><Relationship Id="rId40" Type="http://schemas.openxmlformats.org/officeDocument/2006/relationships/hyperlink" Target="http://litera.edu.ru/" TargetMode="External"/><Relationship Id="rId45" Type="http://schemas.openxmlformats.org/officeDocument/2006/relationships/hyperlink" Target="http://rushistory.stsland.ru/" TargetMode="External"/><Relationship Id="rId66" Type="http://schemas.openxmlformats.org/officeDocument/2006/relationships/hyperlink" Target="http://lants.tellur.ru/history/" TargetMode="External"/><Relationship Id="rId87" Type="http://schemas.openxmlformats.org/officeDocument/2006/relationships/hyperlink" Target="http://www.bymath.net/" TargetMode="External"/><Relationship Id="rId110" Type="http://schemas.openxmlformats.org/officeDocument/2006/relationships/hyperlink" Target="http://www.alhimik.ru/" TargetMode="External"/><Relationship Id="rId115" Type="http://schemas.openxmlformats.org/officeDocument/2006/relationships/hyperlink" Target="http://webelements.narod.ru/" TargetMode="External"/><Relationship Id="rId131" Type="http://schemas.openxmlformats.org/officeDocument/2006/relationships/hyperlink" Target="http://www.rubricon.com/flags/flags.asp" TargetMode="External"/><Relationship Id="rId61" Type="http://schemas.openxmlformats.org/officeDocument/2006/relationships/hyperlink" Target="http://www.museum.ru/museum/1812/" TargetMode="External"/><Relationship Id="rId82" Type="http://schemas.openxmlformats.org/officeDocument/2006/relationships/hyperlink" Target="http://www.maht-on-line.com/" TargetMode="External"/><Relationship Id="rId19" Type="http://schemas.openxmlformats.org/officeDocument/2006/relationships/hyperlink" Target="http://school-collection.edu.ru/collection/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2106</Words>
  <Characters>12008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2020-06-14T14:06:00Z</dcterms:created>
  <dcterms:modified xsi:type="dcterms:W3CDTF">2020-06-14T14:06:00Z</dcterms:modified>
</cp:coreProperties>
</file>